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4C" w:rsidRPr="00A3174C" w:rsidRDefault="001B6D58" w:rsidP="00A3174C">
      <w:pPr>
        <w:pStyle w:val="1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bCs w:val="0"/>
          <w:i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 w:val="0"/>
          <w:i/>
          <w:color w:val="C00000"/>
          <w:kern w:val="36"/>
          <w:sz w:val="32"/>
          <w:szCs w:val="32"/>
          <w:lang w:eastAsia="ru-RU"/>
        </w:rPr>
        <w:t>Широкая Масленица</w:t>
      </w:r>
    </w:p>
    <w:p w:rsidR="00A76F39" w:rsidRPr="00F717AD" w:rsidRDefault="00A3174C" w:rsidP="00F717AD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Масленица - самый веселый, шумный, любимый народный праздник.</w:t>
      </w:r>
    </w:p>
    <w:p w:rsidR="00A3174C" w:rsidRPr="00F717AD" w:rsidRDefault="00A3174C" w:rsidP="00F717AD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 масленичную неделю люди провожают зиму и встречают весну. Символами этого праздника считаются солнце, блины и чучело Масленицы.</w:t>
      </w:r>
    </w:p>
    <w:p w:rsidR="00F717AD" w:rsidRDefault="00A3174C" w:rsidP="00F717AD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28 февраля дети стали участниками проводов Масленицы. Всю неделю они готовились к этому событию и ждали его с нетерпением.</w:t>
      </w:r>
    </w:p>
    <w:p w:rsidR="00A3174C" w:rsidRPr="00F717AD" w:rsidRDefault="00A3174C" w:rsidP="00F717AD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На занятиях </w:t>
      </w:r>
      <w:r w:rsidR="00F717AD"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ребята </w:t>
      </w: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узнали, как раньше праздновали Масленицу, делали аппликацию Скоморох</w:t>
      </w:r>
      <w:r w:rsidR="00F717AD"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а</w:t>
      </w: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, и </w:t>
      </w:r>
      <w:r w:rsidR="00F717AD"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рисовали блины </w:t>
      </w: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нетрадиционной техники</w:t>
      </w:r>
      <w:r w:rsidR="00F717AD"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рисование</w:t>
      </w: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</w:p>
    <w:p w:rsidR="00A3174C" w:rsidRDefault="00A3174C" w:rsidP="00F717AD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717A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Проведение Масленицы в детском саду - это отличный способ весело провести время с детьми, а также рассказать им о культуре и традициях русского народа, привить любовь и уважение к своей истории.</w:t>
      </w:r>
    </w:p>
    <w:p w:rsidR="00F717AD" w:rsidRPr="00F717AD" w:rsidRDefault="00F717AD" w:rsidP="00F717AD">
      <w:pPr>
        <w:pStyle w:val="a3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 w:rsidRPr="00F717AD">
        <w:rPr>
          <w:color w:val="1F497D" w:themeColor="text2"/>
          <w:sz w:val="28"/>
          <w:szCs w:val="28"/>
        </w:rPr>
        <w:t>На праздник к ребятам пожаловали весёлые скоморохи, Масленица, Зимушка Зима и долгожданная Весна</w:t>
      </w:r>
      <w:r>
        <w:rPr>
          <w:color w:val="1F497D" w:themeColor="text2"/>
          <w:sz w:val="28"/>
          <w:szCs w:val="28"/>
        </w:rPr>
        <w:t xml:space="preserve"> </w:t>
      </w:r>
      <w:r w:rsidRPr="00F717AD">
        <w:rPr>
          <w:color w:val="1F497D" w:themeColor="text2"/>
          <w:sz w:val="28"/>
          <w:szCs w:val="28"/>
        </w:rPr>
        <w:t>-</w:t>
      </w:r>
      <w:r>
        <w:rPr>
          <w:color w:val="1F497D" w:themeColor="text2"/>
          <w:sz w:val="28"/>
          <w:szCs w:val="28"/>
        </w:rPr>
        <w:t xml:space="preserve"> </w:t>
      </w:r>
      <w:r w:rsidRPr="00F717AD">
        <w:rPr>
          <w:color w:val="1F497D" w:themeColor="text2"/>
          <w:sz w:val="28"/>
          <w:szCs w:val="28"/>
        </w:rPr>
        <w:t>Красна.</w:t>
      </w:r>
    </w:p>
    <w:p w:rsidR="00F717AD" w:rsidRDefault="00F717AD" w:rsidP="00F717AD">
      <w:pPr>
        <w:pStyle w:val="a3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 w:rsidRPr="00F717AD">
        <w:rPr>
          <w:color w:val="1F497D" w:themeColor="text2"/>
          <w:sz w:val="28"/>
          <w:szCs w:val="28"/>
        </w:rPr>
        <w:t>Праздник прошел ярко и интересно, с песнями, танцами, хороводами, играми-забавами. И, конечно, с ароматными блинами!</w:t>
      </w:r>
    </w:p>
    <w:p w:rsidR="00130B4B" w:rsidRDefault="00130B4B" w:rsidP="00F717AD">
      <w:pPr>
        <w:pStyle w:val="a3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</w:p>
    <w:p w:rsidR="00F717AD" w:rsidRDefault="00F717AD" w:rsidP="00F717AD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6937C030" wp14:editId="35FC0389">
            <wp:extent cx="2490826" cy="1873876"/>
            <wp:effectExtent l="0" t="0" r="5080" b="0"/>
            <wp:docPr id="1" name="Рисунок 1" descr="https://sun9-11.userapi.com/impg/_tS8bQYTTaoDrUvxAB0m3LxYolf3qe8vj51kTQ/f6iiLfbGjyA.jpg?size=2560x1926&amp;quality=95&amp;sign=0dfeb410632a8153448838007a1c2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_tS8bQYTTaoDrUvxAB0m3LxYolf3qe8vj51kTQ/f6iiLfbGjyA.jpg?size=2560x1926&amp;quality=95&amp;sign=0dfeb410632a8153448838007a1c207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69" cy="18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B4B">
        <w:rPr>
          <w:noProof/>
        </w:rPr>
        <w:t xml:space="preserve">       </w:t>
      </w:r>
      <w:r w:rsidR="00130B4B">
        <w:rPr>
          <w:noProof/>
        </w:rPr>
        <w:drawing>
          <wp:inline distT="0" distB="0" distL="0" distR="0" wp14:anchorId="3BB22269" wp14:editId="234E721B">
            <wp:extent cx="2568814" cy="1902045"/>
            <wp:effectExtent l="0" t="0" r="3175" b="3175"/>
            <wp:docPr id="2" name="Рисунок 2" descr="https://sun9-77.userapi.com/impg/BOifz3mPCSr2e7O9VHkYbHsGVXsofPeRTUmTrw/Cg3n-D7QoA4.jpg?size=2560x1896&amp;quality=95&amp;sign=22697429e5f5ca6ac8725a42010404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BOifz3mPCSr2e7O9VHkYbHsGVXsofPeRTUmTrw/Cg3n-D7QoA4.jpg?size=2560x1896&amp;quality=95&amp;sign=22697429e5f5ca6ac8725a420104043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32" cy="19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44" w:rsidRDefault="00703344" w:rsidP="0070334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>Аппликация: Скоморох</w:t>
      </w:r>
    </w:p>
    <w:p w:rsidR="00F717AD" w:rsidRPr="00F717AD" w:rsidRDefault="00F717AD" w:rsidP="0070334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bookmarkStart w:id="0" w:name="_GoBack"/>
      <w:bookmarkEnd w:id="0"/>
    </w:p>
    <w:p w:rsidR="00130B4B" w:rsidRDefault="00130B4B" w:rsidP="00130B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78885A" wp14:editId="2E2CD892">
            <wp:extent cx="1744774" cy="2204395"/>
            <wp:effectExtent l="0" t="0" r="8255" b="5715"/>
            <wp:docPr id="3" name="Рисунок 3" descr="https://sun9-55.userapi.com/impg/Xbkyvbq20RuqpJ8KjDLLpwAtMpxk3TLe4QfqCg/QsZVQuol_r0.jpg?size=1515x2160&amp;quality=95&amp;sign=d64fc267ddc0642f36217b1489390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Xbkyvbq20RuqpJ8KjDLLpwAtMpxk3TLe4QfqCg/QsZVQuol_r0.jpg?size=1515x2160&amp;quality=95&amp;sign=d64fc267ddc0642f36217b1489390c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r="2203"/>
                    <a:stretch/>
                  </pic:blipFill>
                  <pic:spPr bwMode="auto">
                    <a:xfrm>
                      <a:off x="0" y="0"/>
                      <a:ext cx="1745039" cy="22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127F0C" wp14:editId="774E9C70">
            <wp:extent cx="1518966" cy="2208177"/>
            <wp:effectExtent l="0" t="0" r="5080" b="1905"/>
            <wp:docPr id="4" name="Рисунок 4" descr="https://sun9-80.userapi.com/impg/8Bf7yUNOTIL20bDTqFA4fKPlQfrrhoAGVKITPg/nZ5cxDPj4rc.jpg?size=1976x2160&amp;quality=95&amp;sign=6e54df2d2f3dcd620be2e6a72d35a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8Bf7yUNOTIL20bDTqFA4fKPlQfrrhoAGVKITPg/nZ5cxDPj4rc.jpg?size=1976x2160&amp;quality=95&amp;sign=6e54df2d2f3dcd620be2e6a72d35a7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4758" r="19826" b="14262"/>
                    <a:stretch/>
                  </pic:blipFill>
                  <pic:spPr bwMode="auto">
                    <a:xfrm>
                      <a:off x="0" y="0"/>
                      <a:ext cx="1522020" cy="22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FC7E392" wp14:editId="5ADB9A1C">
            <wp:extent cx="1558344" cy="2209548"/>
            <wp:effectExtent l="0" t="0" r="3810" b="635"/>
            <wp:docPr id="5" name="Рисунок 5" descr="https://sun9-23.userapi.com/impg/2N3SzLzG84CtfCqWYfjzh0HIXoXWPhiKEqJi8A/cZhOtdO4SXM.jpg?size=1974x2160&amp;quality=95&amp;sign=da67ba81115cadb8523d6399286971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2N3SzLzG84CtfCqWYfjzh0HIXoXWPhiKEqJi8A/cZhOtdO4SXM.jpg?size=1974x2160&amp;quality=95&amp;sign=da67ba81115cadb8523d6399286971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9" t="8226" r="16174" b="14767"/>
                    <a:stretch/>
                  </pic:blipFill>
                  <pic:spPr bwMode="auto">
                    <a:xfrm>
                      <a:off x="0" y="0"/>
                      <a:ext cx="1560590" cy="22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B4B" w:rsidRDefault="00130B4B" w:rsidP="00130B4B">
      <w:pPr>
        <w:spacing w:after="0"/>
        <w:rPr>
          <w:noProof/>
          <w:lang w:eastAsia="ru-RU"/>
        </w:rPr>
      </w:pPr>
    </w:p>
    <w:p w:rsidR="00703344" w:rsidRDefault="00703344" w:rsidP="0070334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Нетрадиционная техника рисования: Ой, Блины, Блины…</w:t>
      </w:r>
    </w:p>
    <w:p w:rsidR="00130B4B" w:rsidRDefault="00130B4B" w:rsidP="0089272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EA2CB6" wp14:editId="595D4069">
            <wp:extent cx="2479183" cy="2599935"/>
            <wp:effectExtent l="0" t="0" r="0" b="0"/>
            <wp:docPr id="6" name="Рисунок 6" descr="https://sun9-34.userapi.com/impg/pHGrQdqaE5ICm7ccH-eOLeqqBGuXgqsjCoNyrQ/AWQOUgWHasg.jpg?size=1280x961&amp;quality=95&amp;sign=e0758c8830e0f903b2bd0a7f3d82b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pHGrQdqaE5ICm7ccH-eOLeqqBGuXgqsjCoNyrQ/AWQOUgWHasg.jpg?size=1280x961&amp;quality=95&amp;sign=e0758c8830e0f903b2bd0a7f3d82b0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r="11932" b="503"/>
                    <a:stretch/>
                  </pic:blipFill>
                  <pic:spPr bwMode="auto">
                    <a:xfrm>
                      <a:off x="0" y="0"/>
                      <a:ext cx="2480857" cy="26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A23F18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8380586" wp14:editId="3838AD03">
            <wp:extent cx="2137893" cy="2605378"/>
            <wp:effectExtent l="0" t="0" r="0" b="5080"/>
            <wp:docPr id="7" name="Рисунок 7" descr="https://sun9-21.userapi.com/impg/JcUNfu0VSk71cihXrH3ewcdKA57qSOliofPUjg/p-BcmibuQsY.jpg?size=961x1280&amp;quality=95&amp;sign=b001658f812e4c4a2662444c7d0c23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JcUNfu0VSk71cihXrH3ewcdKA57qSOliofPUjg/p-BcmibuQsY.jpg?size=961x1280&amp;quality=95&amp;sign=b001658f812e4c4a2662444c7d0c23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0" t="24443" r="868" b="1086"/>
                    <a:stretch/>
                  </pic:blipFill>
                  <pic:spPr bwMode="auto">
                    <a:xfrm>
                      <a:off x="0" y="0"/>
                      <a:ext cx="2151108" cy="26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0B4B">
        <w:rPr>
          <w:noProof/>
          <w:lang w:eastAsia="ru-RU"/>
        </w:rPr>
        <w:drawing>
          <wp:inline distT="0" distB="0" distL="0" distR="0" wp14:anchorId="7712F24E" wp14:editId="2CE67F44">
            <wp:extent cx="2714398" cy="2292439"/>
            <wp:effectExtent l="0" t="0" r="0" b="0"/>
            <wp:docPr id="8" name="Рисунок 8" descr="https://sun9-26.userapi.com/impg/M-M8vTVz4U6BirSXGkKBtvvJdvj8zuu3Zw3guQ/FaxLWsTOdNw.jpg?size=1535x1272&amp;quality=95&amp;sign=6f49667e22e130d42ec148b7ff6f4a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M-M8vTVz4U6BirSXGkKBtvvJdvj8zuu3Zw3guQ/FaxLWsTOdNw.jpg?size=1535x1272&amp;quality=95&amp;sign=6f49667e22e130d42ec148b7ff6f4a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 r="6500" b="3403"/>
                    <a:stretch/>
                  </pic:blipFill>
                  <pic:spPr bwMode="auto">
                    <a:xfrm>
                      <a:off x="0" y="0"/>
                      <a:ext cx="2719516" cy="22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726" w:rsidRPr="00892726">
        <w:rPr>
          <w:noProof/>
          <w:lang w:eastAsia="ru-RU"/>
        </w:rPr>
        <w:t xml:space="preserve"> </w:t>
      </w:r>
      <w:r w:rsidR="00892726">
        <w:rPr>
          <w:noProof/>
          <w:lang w:eastAsia="ru-RU"/>
        </w:rPr>
        <w:drawing>
          <wp:inline distT="0" distB="0" distL="0" distR="0" wp14:anchorId="38F3DBDC" wp14:editId="6A85616A">
            <wp:extent cx="2908858" cy="2285851"/>
            <wp:effectExtent l="0" t="0" r="6350" b="635"/>
            <wp:docPr id="9" name="Рисунок 9" descr="https://sun9-64.userapi.com/impg/MwP4hr6Gui8-xhw-64uIrjmfr_OpPSsOvZ1cNA/mI6g8JS8Pys.jpg?size=961x1280&amp;quality=95&amp;sign=8877d3e73f18b718d5182ff56a4364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impg/MwP4hr6Gui8-xhw-64uIrjmfr_OpPSsOvZ1cNA/mI6g8JS8Pys.jpg?size=961x1280&amp;quality=95&amp;sign=8877d3e73f18b718d5182ff56a4364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14088" r="15765" b="44381"/>
                    <a:stretch/>
                  </pic:blipFill>
                  <pic:spPr bwMode="auto">
                    <a:xfrm>
                      <a:off x="0" y="0"/>
                      <a:ext cx="2909318" cy="22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344" w:rsidRDefault="00703344" w:rsidP="00703344">
      <w:pPr>
        <w:spacing w:after="0"/>
        <w:rPr>
          <w:noProof/>
          <w:lang w:eastAsia="ru-RU"/>
        </w:rPr>
      </w:pPr>
    </w:p>
    <w:p w:rsidR="00703344" w:rsidRDefault="00703344" w:rsidP="00703344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>Широкая Масленица</w:t>
      </w:r>
    </w:p>
    <w:p w:rsidR="00703344" w:rsidRPr="00130B4B" w:rsidRDefault="00703344" w:rsidP="00892726">
      <w:pPr>
        <w:spacing w:after="0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sectPr w:rsidR="00703344" w:rsidRPr="00130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74C"/>
    <w:rsid w:val="00130B4B"/>
    <w:rsid w:val="001B6D58"/>
    <w:rsid w:val="00703344"/>
    <w:rsid w:val="00892726"/>
    <w:rsid w:val="00A23F18"/>
    <w:rsid w:val="00A3174C"/>
    <w:rsid w:val="00A76F39"/>
    <w:rsid w:val="00D674EB"/>
    <w:rsid w:val="00F7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1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F7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1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F7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6</cp:revision>
  <dcterms:created xsi:type="dcterms:W3CDTF">2025-03-02T09:32:00Z</dcterms:created>
  <dcterms:modified xsi:type="dcterms:W3CDTF">2025-03-02T10:47:00Z</dcterms:modified>
</cp:coreProperties>
</file>